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673FAB" w:rsidP="00673FAB">
      <w:pPr>
        <w:jc w:val="center"/>
        <w:rPr>
          <w:b/>
        </w:rPr>
      </w:pPr>
      <w:r>
        <w:rPr>
          <w:b/>
        </w:rPr>
        <w:t xml:space="preserve">Zápisnica z rady  SVB  </w:t>
      </w:r>
      <w:proofErr w:type="spellStart"/>
      <w:r>
        <w:rPr>
          <w:b/>
        </w:rPr>
        <w:t>Bebravsjá</w:t>
      </w:r>
      <w:proofErr w:type="spellEnd"/>
      <w:r>
        <w:rPr>
          <w:b/>
        </w:rPr>
        <w:t xml:space="preserve">  7, 9, 11</w:t>
      </w:r>
    </w:p>
    <w:p w:rsidR="00673FAB" w:rsidRDefault="00673FAB" w:rsidP="00673FAB">
      <w:pPr>
        <w:jc w:val="center"/>
        <w:rPr>
          <w:b/>
        </w:rPr>
      </w:pPr>
    </w:p>
    <w:p w:rsidR="00673FAB" w:rsidRDefault="00673FAB" w:rsidP="00673FAB">
      <w:pPr>
        <w:rPr>
          <w:b/>
        </w:rPr>
      </w:pPr>
      <w:r>
        <w:rPr>
          <w:b/>
        </w:rPr>
        <w:t>Termín konania:          14. 2. 2018</w:t>
      </w:r>
    </w:p>
    <w:p w:rsidR="00673FAB" w:rsidRDefault="00673FAB" w:rsidP="00673FAB">
      <w:pPr>
        <w:rPr>
          <w:b/>
        </w:rPr>
      </w:pPr>
    </w:p>
    <w:p w:rsidR="00673FAB" w:rsidRDefault="00673FAB" w:rsidP="00673FAB">
      <w:r>
        <w:rPr>
          <w:b/>
        </w:rPr>
        <w:t xml:space="preserve">Prítomní:        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Pašková, </w:t>
      </w:r>
      <w:proofErr w:type="spellStart"/>
      <w:r>
        <w:rPr>
          <w:b/>
        </w:rPr>
        <w:t>Bučko</w:t>
      </w:r>
      <w:proofErr w:type="spellEnd"/>
      <w:r>
        <w:rPr>
          <w:b/>
        </w:rPr>
        <w:t xml:space="preserve"> </w:t>
      </w:r>
      <w:r>
        <w:t xml:space="preserve">/neprítomný </w:t>
      </w:r>
      <w:proofErr w:type="spellStart"/>
      <w:r>
        <w:t>Hudok</w:t>
      </w:r>
      <w:proofErr w:type="spellEnd"/>
      <w:r>
        <w:t>/</w:t>
      </w:r>
    </w:p>
    <w:p w:rsidR="00673FAB" w:rsidRDefault="00673FAB" w:rsidP="00673FAB"/>
    <w:p w:rsidR="00673FAB" w:rsidRDefault="00673FAB" w:rsidP="00673FAB">
      <w:pPr>
        <w:rPr>
          <w:b/>
        </w:rPr>
      </w:pPr>
      <w:r>
        <w:rPr>
          <w:b/>
        </w:rPr>
        <w:t>Bolo prerokované:</w:t>
      </w:r>
    </w:p>
    <w:p w:rsidR="00673FAB" w:rsidRDefault="00673FAB" w:rsidP="00673FAB">
      <w:pPr>
        <w:rPr>
          <w:b/>
        </w:rPr>
      </w:pPr>
    </w:p>
    <w:p w:rsidR="00673FAB" w:rsidRDefault="00673FAB" w:rsidP="00673FAB">
      <w:r>
        <w:rPr>
          <w:b/>
        </w:rPr>
        <w:t>-</w:t>
      </w:r>
      <w:r>
        <w:t xml:space="preserve">  Oprava odtrhnutého plechu</w:t>
      </w:r>
      <w:r w:rsidR="001C63D2">
        <w:t xml:space="preserve"> na streche   B  7            </w:t>
      </w:r>
      <w:r>
        <w:t xml:space="preserve">       </w:t>
      </w:r>
      <w:r w:rsidRPr="001C63D2">
        <w:rPr>
          <w:b/>
        </w:rPr>
        <w:t>T: 31</w:t>
      </w:r>
      <w:r w:rsidR="001C63D2" w:rsidRPr="001C63D2">
        <w:rPr>
          <w:b/>
        </w:rPr>
        <w:t>.</w:t>
      </w:r>
      <w:r w:rsidRPr="001C63D2">
        <w:rPr>
          <w:b/>
        </w:rPr>
        <w:t xml:space="preserve">3.2018  </w:t>
      </w:r>
      <w:proofErr w:type="spellStart"/>
      <w:r w:rsidRPr="001C63D2">
        <w:rPr>
          <w:b/>
        </w:rPr>
        <w:t>Zodp</w:t>
      </w:r>
      <w:proofErr w:type="spellEnd"/>
      <w:r w:rsidRPr="001C63D2">
        <w:rPr>
          <w:b/>
        </w:rPr>
        <w:t>. KY</w:t>
      </w:r>
      <w:r w:rsidR="001C63D2" w:rsidRPr="001C63D2">
        <w:rPr>
          <w:b/>
        </w:rPr>
        <w:t>,</w:t>
      </w:r>
      <w:r w:rsidRPr="001C63D2">
        <w:rPr>
          <w:b/>
        </w:rPr>
        <w:t xml:space="preserve"> ZÁB</w:t>
      </w:r>
    </w:p>
    <w:p w:rsidR="00673FAB" w:rsidRDefault="00673FAB" w:rsidP="00673FAB"/>
    <w:p w:rsidR="00673FAB" w:rsidRDefault="00673FAB" w:rsidP="00673FAB">
      <w:r>
        <w:t xml:space="preserve">-  Oprava vnútorných omietok + maľovanie schodísk 3.-6. poschodie – Začne </w:t>
      </w:r>
      <w:r w:rsidR="001C63D2">
        <w:t xml:space="preserve">sa maľovať </w:t>
      </w:r>
    </w:p>
    <w:p w:rsidR="00673FAB" w:rsidRPr="001C63D2" w:rsidRDefault="00673FAB" w:rsidP="00673FAB">
      <w:pPr>
        <w:rPr>
          <w:b/>
        </w:rPr>
      </w:pPr>
      <w:r>
        <w:t xml:space="preserve">                                                                                        </w:t>
      </w:r>
      <w:r w:rsidRPr="001C63D2">
        <w:rPr>
          <w:b/>
        </w:rPr>
        <w:t xml:space="preserve">T: cca 27.2.2018   </w:t>
      </w:r>
      <w:proofErr w:type="spellStart"/>
      <w:r w:rsidRPr="001C63D2">
        <w:rPr>
          <w:b/>
        </w:rPr>
        <w:t>Zodp</w:t>
      </w:r>
      <w:proofErr w:type="spellEnd"/>
      <w:r w:rsidRPr="001C63D2">
        <w:rPr>
          <w:b/>
        </w:rPr>
        <w:t>. KY, ZÁB</w:t>
      </w:r>
    </w:p>
    <w:p w:rsidR="00673FAB" w:rsidRDefault="00673FAB" w:rsidP="00673FAB"/>
    <w:p w:rsidR="00673FAB" w:rsidRDefault="00673FAB" w:rsidP="00673FAB">
      <w:r>
        <w:t xml:space="preserve">-  Oprava zatekania z balkónu do bytu 809/B7-p. </w:t>
      </w:r>
      <w:proofErr w:type="spellStart"/>
      <w:r>
        <w:t>Bóri</w:t>
      </w:r>
      <w:proofErr w:type="spellEnd"/>
      <w:r>
        <w:t>, bude riešené po zlepšení počasia</w:t>
      </w:r>
    </w:p>
    <w:p w:rsidR="00A606C4" w:rsidRPr="001C63D2" w:rsidRDefault="00A606C4" w:rsidP="00673FAB">
      <w:pPr>
        <w:rPr>
          <w:b/>
        </w:rPr>
      </w:pPr>
      <w:r w:rsidRPr="001C63D2">
        <w:rPr>
          <w:b/>
        </w:rPr>
        <w:t xml:space="preserve">                                                          Predpokladaný termín:</w:t>
      </w:r>
      <w:r w:rsidR="001C63D2" w:rsidRPr="001C63D2">
        <w:rPr>
          <w:b/>
        </w:rPr>
        <w:t xml:space="preserve">  </w:t>
      </w:r>
      <w:r w:rsidRPr="001C63D2">
        <w:rPr>
          <w:b/>
        </w:rPr>
        <w:t xml:space="preserve"> marec 2018   </w:t>
      </w:r>
      <w:proofErr w:type="spellStart"/>
      <w:r w:rsidRPr="001C63D2">
        <w:rPr>
          <w:b/>
        </w:rPr>
        <w:t>Zodp</w:t>
      </w:r>
      <w:proofErr w:type="spellEnd"/>
      <w:r w:rsidRPr="001C63D2">
        <w:rPr>
          <w:b/>
        </w:rPr>
        <w:t>. KY, ZÁB</w:t>
      </w:r>
    </w:p>
    <w:p w:rsidR="00A606C4" w:rsidRDefault="00A606C4" w:rsidP="00673FAB"/>
    <w:p w:rsidR="00A606C4" w:rsidRDefault="001C63D2" w:rsidP="00673FAB">
      <w:r>
        <w:t>-  Mandátna zmluva</w:t>
      </w:r>
      <w:r w:rsidR="00A606C4">
        <w:t xml:space="preserve"> na výkon správy SVB bude po pripomienkovaní pripravená k podpisu</w:t>
      </w:r>
    </w:p>
    <w:p w:rsidR="00A606C4" w:rsidRPr="001C63D2" w:rsidRDefault="00A606C4" w:rsidP="00673FAB">
      <w:pPr>
        <w:rPr>
          <w:b/>
        </w:rPr>
      </w:pPr>
      <w:r w:rsidRPr="001C63D2">
        <w:rPr>
          <w:b/>
        </w:rPr>
        <w:t xml:space="preserve">                                                                                </w:t>
      </w:r>
      <w:r w:rsidR="00623591">
        <w:rPr>
          <w:b/>
        </w:rPr>
        <w:t xml:space="preserve">                 </w:t>
      </w:r>
      <w:r w:rsidRPr="001C63D2">
        <w:rPr>
          <w:b/>
        </w:rPr>
        <w:t xml:space="preserve">T: 28.2.2018     </w:t>
      </w:r>
      <w:proofErr w:type="spellStart"/>
      <w:r w:rsidRPr="001C63D2">
        <w:rPr>
          <w:b/>
        </w:rPr>
        <w:t>Zodp</w:t>
      </w:r>
      <w:proofErr w:type="spellEnd"/>
      <w:r w:rsidRPr="001C63D2">
        <w:rPr>
          <w:b/>
        </w:rPr>
        <w:t>. KY, ZÁB</w:t>
      </w:r>
    </w:p>
    <w:p w:rsidR="00A606C4" w:rsidRDefault="00A606C4" w:rsidP="00673FAB"/>
    <w:p w:rsidR="00A606C4" w:rsidRDefault="00A606C4" w:rsidP="00673FAB">
      <w:r>
        <w:t xml:space="preserve">-  Plánovaná výmena vodomerov bola vykonaná vo väčšine bytov. Majitelia bytov, ktorí </w:t>
      </w:r>
      <w:proofErr w:type="spellStart"/>
      <w:r>
        <w:t>neu</w:t>
      </w:r>
      <w:proofErr w:type="spellEnd"/>
      <w:r>
        <w:t>-</w:t>
      </w:r>
    </w:p>
    <w:p w:rsidR="00A606C4" w:rsidRDefault="00A606C4" w:rsidP="00673FAB">
      <w:r>
        <w:t xml:space="preserve">   </w:t>
      </w:r>
      <w:proofErr w:type="spellStart"/>
      <w:r>
        <w:t>možnili</w:t>
      </w:r>
      <w:proofErr w:type="spellEnd"/>
      <w:r>
        <w:t xml:space="preserve"> vstup do svojich bytov za týmto účelom – budú mať ešte jednu </w:t>
      </w:r>
      <w:r>
        <w:rPr>
          <w:u w:val="single"/>
        </w:rPr>
        <w:t>poslednú</w:t>
      </w:r>
      <w:r>
        <w:t xml:space="preserve"> možnosť</w:t>
      </w:r>
    </w:p>
    <w:p w:rsidR="00A606C4" w:rsidRDefault="00A606C4" w:rsidP="00673FAB">
      <w:r>
        <w:t xml:space="preserve">   vymeniť vodomery. Potom budú znášať všetky zvýšené náklady.</w:t>
      </w:r>
    </w:p>
    <w:p w:rsidR="00A606C4" w:rsidRDefault="00A606C4" w:rsidP="00673FAB">
      <w:r>
        <w:t xml:space="preserve">   Majiteľom </w:t>
      </w:r>
      <w:r w:rsidR="00367DAA">
        <w:t xml:space="preserve"> bytov, ktorým boli vy</w:t>
      </w:r>
      <w:r>
        <w:t xml:space="preserve">menené vodomery a  nedostali žiadny doklad o výmene </w:t>
      </w:r>
    </w:p>
    <w:p w:rsidR="00A606C4" w:rsidRDefault="00A606C4" w:rsidP="00673FAB">
      <w:r>
        <w:t xml:space="preserve">   k podpisu oznamuje </w:t>
      </w:r>
      <w:r w:rsidR="00367DAA">
        <w:t xml:space="preserve">p. </w:t>
      </w:r>
      <w:proofErr w:type="spellStart"/>
      <w:r w:rsidR="00367DAA">
        <w:t>Kysela</w:t>
      </w:r>
      <w:proofErr w:type="spellEnd"/>
      <w:r w:rsidR="00367DAA">
        <w:t>, že tieto doklady budú tvoriť súčasť faktúry za vyko</w:t>
      </w:r>
      <w:r w:rsidR="001C63D2">
        <w:t>n</w:t>
      </w:r>
      <w:r w:rsidR="00367DAA">
        <w:t xml:space="preserve">anú </w:t>
      </w:r>
      <w:proofErr w:type="spellStart"/>
      <w:r w:rsidR="00367DAA">
        <w:t>vý</w:t>
      </w:r>
      <w:proofErr w:type="spellEnd"/>
      <w:r w:rsidR="00367DAA">
        <w:t xml:space="preserve">- </w:t>
      </w:r>
    </w:p>
    <w:p w:rsidR="00367DAA" w:rsidRDefault="00367DAA" w:rsidP="00673FAB">
      <w:r>
        <w:t xml:space="preserve">   menu vodomerov – v opačnom prípade nebude faktúra preplatená</w:t>
      </w:r>
    </w:p>
    <w:p w:rsidR="00367DAA" w:rsidRPr="001C63D2" w:rsidRDefault="00367DAA" w:rsidP="00673FAB">
      <w:pPr>
        <w:rPr>
          <w:b/>
        </w:rPr>
      </w:pPr>
      <w:r w:rsidRPr="001C63D2">
        <w:rPr>
          <w:b/>
        </w:rPr>
        <w:t xml:space="preserve">                                                                                 </w:t>
      </w:r>
      <w:r w:rsidR="00623591">
        <w:rPr>
          <w:b/>
        </w:rPr>
        <w:t xml:space="preserve">           </w:t>
      </w:r>
      <w:r w:rsidRPr="001C63D2">
        <w:rPr>
          <w:b/>
        </w:rPr>
        <w:t xml:space="preserve">  T: 31. 3. 2018    </w:t>
      </w:r>
      <w:proofErr w:type="spellStart"/>
      <w:r w:rsidRPr="001C63D2">
        <w:rPr>
          <w:b/>
        </w:rPr>
        <w:t>Zodp.KY</w:t>
      </w:r>
      <w:proofErr w:type="spellEnd"/>
      <w:r w:rsidRPr="001C63D2">
        <w:rPr>
          <w:b/>
        </w:rPr>
        <w:t>, ZÁB</w:t>
      </w:r>
    </w:p>
    <w:p w:rsidR="00367DAA" w:rsidRDefault="00367DAA" w:rsidP="00673FAB"/>
    <w:p w:rsidR="00367DAA" w:rsidRDefault="00367DAA" w:rsidP="00673FAB">
      <w:r>
        <w:t>-  Zábojník oznamuje obyvateľom domu, že namontované LED svetlá vo vchodoch majú mi-</w:t>
      </w:r>
    </w:p>
    <w:p w:rsidR="001C63D2" w:rsidRDefault="00367DAA" w:rsidP="00673FAB">
      <w:r>
        <w:t xml:space="preserve">   </w:t>
      </w:r>
      <w:proofErr w:type="spellStart"/>
      <w:r>
        <w:t>nimálnu</w:t>
      </w:r>
      <w:proofErr w:type="spellEnd"/>
      <w:r>
        <w:t xml:space="preserve"> spotrebu a preto sa nemusia obávať zvýšených nákladov na spotrebu el. energie.</w:t>
      </w:r>
      <w:r w:rsidR="001C63D2">
        <w:t xml:space="preserve"> -  </w:t>
      </w:r>
    </w:p>
    <w:p w:rsidR="00367DAA" w:rsidRDefault="001C63D2" w:rsidP="00673FAB">
      <w:r>
        <w:t xml:space="preserve">   - pri stálom svietení.</w:t>
      </w:r>
      <w:r w:rsidR="00367DAA">
        <w:t xml:space="preserve">   Svetlá sú </w:t>
      </w:r>
      <w:proofErr w:type="spellStart"/>
      <w:r w:rsidR="00367DAA">
        <w:t>nasravené</w:t>
      </w:r>
      <w:proofErr w:type="spellEnd"/>
      <w:r w:rsidR="00367DAA">
        <w:t xml:space="preserve"> na intenzitu svetla vonku a podľa </w:t>
      </w:r>
      <w:r>
        <w:t xml:space="preserve">toho sa </w:t>
      </w:r>
      <w:proofErr w:type="spellStart"/>
      <w:r>
        <w:t>zasve</w:t>
      </w:r>
      <w:proofErr w:type="spellEnd"/>
      <w:r>
        <w:t>-</w:t>
      </w:r>
    </w:p>
    <w:p w:rsidR="001C63D2" w:rsidRDefault="001C63D2" w:rsidP="00673FAB">
      <w:r>
        <w:t xml:space="preserve">   </w:t>
      </w:r>
      <w:proofErr w:type="spellStart"/>
      <w:r>
        <w:t>cujú</w:t>
      </w:r>
      <w:proofErr w:type="spellEnd"/>
      <w:r>
        <w:t xml:space="preserve">. Takto to vysvetlil </w:t>
      </w:r>
      <w:proofErr w:type="spellStart"/>
      <w:r>
        <w:t>Zábojmík</w:t>
      </w:r>
      <w:proofErr w:type="spellEnd"/>
      <w:r>
        <w:t>.</w:t>
      </w:r>
    </w:p>
    <w:p w:rsidR="00367DAA" w:rsidRDefault="00367DAA" w:rsidP="00673FAB"/>
    <w:p w:rsidR="00367DAA" w:rsidRDefault="00367DAA" w:rsidP="00673FAB">
      <w:r>
        <w:t>-  Upratovanie spoločných priestorov bude ďalej kontrolované všetkými majiteľmi i radou.</w:t>
      </w:r>
    </w:p>
    <w:p w:rsidR="00367DAA" w:rsidRDefault="00367DAA" w:rsidP="00673FAB">
      <w:r>
        <w:t xml:space="preserve">   Žiadame Vás, aby ste neplnenie zmluvy – nedostatky a výhrady, hlásili</w:t>
      </w:r>
      <w:r w:rsidR="001C63D2">
        <w:t xml:space="preserve"> </w:t>
      </w:r>
      <w:proofErr w:type="spellStart"/>
      <w:r w:rsidR="001C63D2">
        <w:t>Zábohníkovi</w:t>
      </w:r>
      <w:proofErr w:type="spellEnd"/>
      <w:r w:rsidR="001C63D2">
        <w:t>, príp.</w:t>
      </w:r>
    </w:p>
    <w:p w:rsidR="001C63D2" w:rsidRPr="001C63D2" w:rsidRDefault="001C63D2" w:rsidP="00673FAB">
      <w:pPr>
        <w:rPr>
          <w:b/>
        </w:rPr>
      </w:pPr>
      <w:r>
        <w:t xml:space="preserve">   členom rady SVB                                                      T</w:t>
      </w:r>
      <w:r w:rsidRPr="001C63D2">
        <w:rPr>
          <w:b/>
        </w:rPr>
        <w:t xml:space="preserve">: trvale        </w:t>
      </w:r>
      <w:proofErr w:type="spellStart"/>
      <w:r w:rsidRPr="001C63D2">
        <w:rPr>
          <w:b/>
        </w:rPr>
        <w:t>Zodp</w:t>
      </w:r>
      <w:proofErr w:type="spellEnd"/>
      <w:r w:rsidRPr="001C63D2">
        <w:rPr>
          <w:b/>
        </w:rPr>
        <w:t>.  Všetci obyvatelia</w:t>
      </w:r>
    </w:p>
    <w:p w:rsidR="00673FAB" w:rsidRDefault="00673FAB" w:rsidP="00673FAB">
      <w:pPr>
        <w:rPr>
          <w:b/>
        </w:rPr>
      </w:pPr>
    </w:p>
    <w:p w:rsidR="001C63D2" w:rsidRDefault="001C63D2" w:rsidP="00673FAB">
      <w:pPr>
        <w:rPr>
          <w:b/>
        </w:rPr>
      </w:pPr>
    </w:p>
    <w:p w:rsidR="001C63D2" w:rsidRDefault="001C63D2" w:rsidP="00673FAB">
      <w:pPr>
        <w:rPr>
          <w:b/>
        </w:rPr>
      </w:pPr>
    </w:p>
    <w:p w:rsidR="001C63D2" w:rsidRDefault="001C63D2" w:rsidP="00673FAB">
      <w:pPr>
        <w:rPr>
          <w:b/>
        </w:rPr>
      </w:pPr>
    </w:p>
    <w:p w:rsidR="001C63D2" w:rsidRDefault="001C63D2" w:rsidP="00673FAB">
      <w:pPr>
        <w:rPr>
          <w:b/>
        </w:rPr>
      </w:pPr>
    </w:p>
    <w:p w:rsidR="001C63D2" w:rsidRDefault="001C63D2" w:rsidP="00673FAB">
      <w:pPr>
        <w:rPr>
          <w:b/>
        </w:rPr>
      </w:pPr>
    </w:p>
    <w:p w:rsidR="001C63D2" w:rsidRDefault="001C63D2" w:rsidP="00673FAB">
      <w:pPr>
        <w:rPr>
          <w:b/>
        </w:rPr>
      </w:pPr>
    </w:p>
    <w:p w:rsidR="001C63D2" w:rsidRDefault="001C63D2" w:rsidP="00673FAB">
      <w:pPr>
        <w:rPr>
          <w:b/>
        </w:rPr>
      </w:pPr>
    </w:p>
    <w:p w:rsidR="001C63D2" w:rsidRDefault="001C63D2" w:rsidP="00673FAB">
      <w:pPr>
        <w:rPr>
          <w:b/>
        </w:rPr>
      </w:pPr>
    </w:p>
    <w:p w:rsidR="001C63D2" w:rsidRDefault="001C63D2" w:rsidP="00673FAB">
      <w:pPr>
        <w:rPr>
          <w:b/>
        </w:rPr>
      </w:pPr>
    </w:p>
    <w:p w:rsidR="001C63D2" w:rsidRDefault="001C63D2" w:rsidP="00673FAB">
      <w:pPr>
        <w:rPr>
          <w:b/>
        </w:rPr>
      </w:pPr>
    </w:p>
    <w:p w:rsidR="001C63D2" w:rsidRDefault="001C63D2" w:rsidP="00673FAB">
      <w:pPr>
        <w:rPr>
          <w:b/>
        </w:rPr>
      </w:pPr>
    </w:p>
    <w:p w:rsidR="001C63D2" w:rsidRDefault="001C63D2" w:rsidP="00673FAB">
      <w:pPr>
        <w:rPr>
          <w:b/>
        </w:rPr>
      </w:pPr>
      <w:r>
        <w:rPr>
          <w:b/>
        </w:rPr>
        <w:t>Zapísala:  Bystrická</w:t>
      </w:r>
    </w:p>
    <w:p w:rsidR="00673FAB" w:rsidRPr="00673FAB" w:rsidRDefault="00673FAB" w:rsidP="00673FAB">
      <w:pPr>
        <w:rPr>
          <w:b/>
        </w:rPr>
      </w:pPr>
    </w:p>
    <w:sectPr w:rsidR="00673FAB" w:rsidRPr="00673FAB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673FAB"/>
    <w:rsid w:val="000E7178"/>
    <w:rsid w:val="001C63D2"/>
    <w:rsid w:val="001E0882"/>
    <w:rsid w:val="00367DAA"/>
    <w:rsid w:val="00473F5B"/>
    <w:rsid w:val="004838AE"/>
    <w:rsid w:val="00623591"/>
    <w:rsid w:val="00673FAB"/>
    <w:rsid w:val="008A6449"/>
    <w:rsid w:val="00A606C4"/>
    <w:rsid w:val="00B11D06"/>
    <w:rsid w:val="00FB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2018-02-21T10:25:00Z</dcterms:created>
  <dcterms:modified xsi:type="dcterms:W3CDTF">2018-02-21T10:25:00Z</dcterms:modified>
</cp:coreProperties>
</file>